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01" w:rsidRDefault="000F504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396875</wp:posOffset>
            </wp:positionV>
            <wp:extent cx="1181100" cy="1181100"/>
            <wp:effectExtent l="0" t="0" r="0" b="0"/>
            <wp:wrapNone/>
            <wp:docPr id="14" name="図 14" descr="C:\Users\kanbaraseibo\AppData\Local\Microsoft\Windows\Temporary Internet Files\Content.IE5\W7V706CG\halloween_n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baraseibo\AppData\Local\Microsoft\Windows\Temporary Internet Files\Content.IE5\W7V706CG\halloween_n0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</w:rPr>
        <w:drawing>
          <wp:anchor distT="0" distB="0" distL="114300" distR="114300" simplePos="0" relativeHeight="251669504" behindDoc="0" locked="0" layoutInCell="1" allowOverlap="1" wp14:anchorId="022525D6" wp14:editId="66292FFF">
            <wp:simplePos x="0" y="0"/>
            <wp:positionH relativeFrom="column">
              <wp:posOffset>-363401</wp:posOffset>
            </wp:positionH>
            <wp:positionV relativeFrom="paragraph">
              <wp:posOffset>808355</wp:posOffset>
            </wp:positionV>
            <wp:extent cx="1519516" cy="1092856"/>
            <wp:effectExtent l="38100" t="0" r="157480" b="240665"/>
            <wp:wrapNone/>
            <wp:docPr id="13" name="図 13" descr="C:\Users\kanbaraseibo\AppData\Local\Microsoft\Windows\Temporary Internet Files\Content.IE5\W7V706CG\gi01a20140909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baraseibo\AppData\Local\Microsoft\Windows\Temporary Internet Files\Content.IE5\W7V706CG\gi01a2014090902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7392">
                      <a:off x="0" y="0"/>
                      <a:ext cx="1519516" cy="10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</w:rPr>
        <w:drawing>
          <wp:anchor distT="0" distB="0" distL="114300" distR="114300" simplePos="0" relativeHeight="251668480" behindDoc="1" locked="0" layoutInCell="1" allowOverlap="1" wp14:anchorId="32B5780E" wp14:editId="76CB8A53">
            <wp:simplePos x="0" y="0"/>
            <wp:positionH relativeFrom="column">
              <wp:posOffset>3686175</wp:posOffset>
            </wp:positionH>
            <wp:positionV relativeFrom="paragraph">
              <wp:posOffset>6071235</wp:posOffset>
            </wp:positionV>
            <wp:extent cx="716280" cy="673100"/>
            <wp:effectExtent l="133350" t="152400" r="26670" b="146050"/>
            <wp:wrapThrough wrapText="bothSides">
              <wp:wrapPolygon edited="0">
                <wp:start x="-1279" y="616"/>
                <wp:lineTo x="-6473" y="4444"/>
                <wp:lineTo x="-1240" y="12485"/>
                <wp:lineTo x="-4546" y="14922"/>
                <wp:lineTo x="-948" y="20450"/>
                <wp:lineTo x="1631" y="22267"/>
                <wp:lineTo x="19798" y="22263"/>
                <wp:lineTo x="22159" y="20523"/>
                <wp:lineTo x="22449" y="18822"/>
                <wp:lineTo x="21939" y="7300"/>
                <wp:lineTo x="15725" y="-2248"/>
                <wp:lineTo x="2500" y="-2169"/>
                <wp:lineTo x="611" y="-777"/>
                <wp:lineTo x="-1279" y="616"/>
              </wp:wrapPolygon>
            </wp:wrapThrough>
            <wp:docPr id="12" name="図 12" descr="C:\Users\kanbaraseibo\AppData\Local\Microsoft\Windows\Temporary Internet Files\Content.IE5\O0PGVXLH\lgi01a20130802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baraseibo\AppData\Local\Microsoft\Windows\Temporary Internet Files\Content.IE5\O0PGVXLH\lgi01a2013080217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282">
                      <a:off x="0" y="0"/>
                      <a:ext cx="7162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</w:rPr>
        <w:drawing>
          <wp:anchor distT="0" distB="0" distL="114300" distR="114300" simplePos="0" relativeHeight="251667456" behindDoc="0" locked="0" layoutInCell="1" allowOverlap="1" wp14:anchorId="7563739C" wp14:editId="03571572">
            <wp:simplePos x="0" y="0"/>
            <wp:positionH relativeFrom="column">
              <wp:posOffset>2291715</wp:posOffset>
            </wp:positionH>
            <wp:positionV relativeFrom="paragraph">
              <wp:posOffset>5340350</wp:posOffset>
            </wp:positionV>
            <wp:extent cx="1447800" cy="1447800"/>
            <wp:effectExtent l="0" t="0" r="0" b="0"/>
            <wp:wrapNone/>
            <wp:docPr id="11" name="図 11" descr="C:\Users\kanbaraseibo\AppData\Local\Microsoft\Windows\Temporary Internet Files\Content.IE5\PY46Q96R\halloween_n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baraseibo\AppData\Local\Microsoft\Windows\Temporary Internet Files\Content.IE5\PY46Q96R\halloween_n0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50F4D" wp14:editId="3FB8D144">
                <wp:simplePos x="0" y="0"/>
                <wp:positionH relativeFrom="column">
                  <wp:posOffset>-251460</wp:posOffset>
                </wp:positionH>
                <wp:positionV relativeFrom="paragraph">
                  <wp:posOffset>1835150</wp:posOffset>
                </wp:positionV>
                <wp:extent cx="3133725" cy="1905000"/>
                <wp:effectExtent l="57150" t="38100" r="85725" b="95250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05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Pr="000F5049" w:rsidRDefault="00875CED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みつこ先生の英語でハロウィンをやりました。</w:t>
                            </w:r>
                          </w:p>
                          <w:p w:rsidR="00875CED" w:rsidRPr="000F5049" w:rsidRDefault="00875CED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魔女に変身したみつこ先生!!</w:t>
                            </w:r>
                          </w:p>
                          <w:p w:rsidR="00875CED" w:rsidRPr="000F5049" w:rsidRDefault="000F5049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みんなも</w:t>
                            </w:r>
                            <w:r w:rsidR="00875CED"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好きなコスチュームを選んで</w:t>
                            </w:r>
                          </w:p>
                          <w:p w:rsidR="00875CED" w:rsidRPr="000F5049" w:rsidRDefault="000F5049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仮装しました☆</w:t>
                            </w:r>
                          </w:p>
                          <w:p w:rsidR="000F5049" w:rsidRPr="000F5049" w:rsidRDefault="000F5049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お菓子をもらってニコニコ＾＾</w:t>
                            </w:r>
                          </w:p>
                          <w:p w:rsidR="000F5049" w:rsidRPr="000F5049" w:rsidRDefault="000F5049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驚いてキャー――!!</w:t>
                            </w:r>
                          </w:p>
                          <w:p w:rsidR="000F5049" w:rsidRPr="000F5049" w:rsidRDefault="000F5049" w:rsidP="00875CE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 w:rsidRPr="000F504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楽しいハロウィンを体験しました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9" o:spid="_x0000_s1026" type="#_x0000_t176" style="position:absolute;left:0;text-align:left;margin-left:-19.8pt;margin-top:144.5pt;width:246.75pt;height:15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75CED" w:rsidRPr="000F5049" w:rsidRDefault="00875CED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みつこ先生の英語でハロウィンをやりました。</w:t>
                      </w:r>
                    </w:p>
                    <w:p w:rsidR="00875CED" w:rsidRPr="000F5049" w:rsidRDefault="00875CED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魔女に変身したみつこ先生!!</w:t>
                      </w:r>
                    </w:p>
                    <w:p w:rsidR="00875CED" w:rsidRPr="000F5049" w:rsidRDefault="000F5049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みんなも</w:t>
                      </w:r>
                      <w:r w:rsidR="00875CED"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好きなコスチュームを選んで</w:t>
                      </w:r>
                    </w:p>
                    <w:p w:rsidR="00875CED" w:rsidRPr="000F5049" w:rsidRDefault="000F5049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仮装しました☆</w:t>
                      </w:r>
                    </w:p>
                    <w:p w:rsidR="000F5049" w:rsidRPr="000F5049" w:rsidRDefault="000F5049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お菓子をもらってニコニコ＾＾</w:t>
                      </w:r>
                    </w:p>
                    <w:p w:rsidR="000F5049" w:rsidRPr="000F5049" w:rsidRDefault="000F5049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驚いてキャー――!!</w:t>
                      </w:r>
                    </w:p>
                    <w:p w:rsidR="000F5049" w:rsidRPr="000F5049" w:rsidRDefault="000F5049" w:rsidP="00875CE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F504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楽しいハロウィンを体験しました</w:t>
                      </w:r>
                    </w:p>
                  </w:txbxContent>
                </v:textbox>
              </v:shape>
            </w:pict>
          </mc:Fallback>
        </mc:AlternateContent>
      </w:r>
      <w:r w:rsidR="00875CED">
        <w:rPr>
          <w:noProof/>
        </w:rPr>
        <w:drawing>
          <wp:anchor distT="0" distB="0" distL="114300" distR="114300" simplePos="0" relativeHeight="251661312" behindDoc="0" locked="0" layoutInCell="1" allowOverlap="1" wp14:anchorId="4F92760F" wp14:editId="40C80CDE">
            <wp:simplePos x="0" y="0"/>
            <wp:positionH relativeFrom="column">
              <wp:posOffset>4204970</wp:posOffset>
            </wp:positionH>
            <wp:positionV relativeFrom="paragraph">
              <wp:posOffset>5529580</wp:posOffset>
            </wp:positionV>
            <wp:extent cx="1902484" cy="1426218"/>
            <wp:effectExtent l="9525" t="9525" r="12065" b="1206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6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09831">
                      <a:off x="0" y="0"/>
                      <a:ext cx="1902484" cy="14262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C95B" wp14:editId="75D38B43">
                <wp:simplePos x="0" y="0"/>
                <wp:positionH relativeFrom="column">
                  <wp:posOffset>2110740</wp:posOffset>
                </wp:positionH>
                <wp:positionV relativeFrom="paragraph">
                  <wp:posOffset>3606800</wp:posOffset>
                </wp:positionV>
                <wp:extent cx="3705225" cy="1943100"/>
                <wp:effectExtent l="495300" t="38100" r="85725" b="952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943100"/>
                        </a:xfrm>
                        <a:prstGeom prst="wedgeEllipseCallout">
                          <a:avLst>
                            <a:gd name="adj1" fmla="val -62190"/>
                            <a:gd name="adj2" fmla="val 3730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ED" w:rsidRPr="00875CED" w:rsidRDefault="00875CED" w:rsidP="00875CED">
                            <w:pPr>
                              <w:jc w:val="center"/>
                              <w:rPr>
                                <w:rFonts w:ascii="Arial Black" w:eastAsia="HG創英角ﾎﾟｯﾌﾟ体" w:hAnsi="Arial Black" w:cs="メイリオ"/>
                                <w:color w:val="111111"/>
                                <w:sz w:val="22"/>
                              </w:rPr>
                            </w:pPr>
                            <w:r w:rsidRPr="00875CED">
                              <w:rPr>
                                <w:rFonts w:ascii="Arial Black" w:eastAsia="HG創英角ﾎﾟｯﾌﾟ体" w:hAnsi="Arial Black"/>
                                <w:sz w:val="22"/>
                              </w:rPr>
                              <w:t xml:space="preserve">Trick or </w:t>
                            </w:r>
                            <w:proofErr w:type="gramStart"/>
                            <w:r w:rsidRPr="00875CED">
                              <w:rPr>
                                <w:rFonts w:ascii="Arial Black" w:eastAsia="HG創英角ﾎﾟｯﾌﾟ体" w:hAnsi="Arial Black"/>
                                <w:sz w:val="22"/>
                              </w:rPr>
                              <w:t xml:space="preserve">treat  </w:t>
                            </w:r>
                            <w:r w:rsidRPr="00875CED">
                              <w:rPr>
                                <w:rFonts w:ascii="Arial Black" w:eastAsia="HG創英角ﾎﾟｯﾌﾟ体" w:hAnsi="Arial Black"/>
                                <w:sz w:val="22"/>
                              </w:rPr>
                              <w:t>Trick</w:t>
                            </w:r>
                            <w:proofErr w:type="gramEnd"/>
                            <w:r w:rsidRPr="00875CED">
                              <w:rPr>
                                <w:rFonts w:ascii="Arial Black" w:eastAsia="HG創英角ﾎﾟｯﾌﾟ体" w:hAnsi="Arial Black"/>
                                <w:sz w:val="22"/>
                              </w:rPr>
                              <w:t xml:space="preserve"> or treat</w:t>
                            </w:r>
                          </w:p>
                          <w:p w:rsidR="00875CED" w:rsidRPr="00875CED" w:rsidRDefault="00875CED" w:rsidP="00875CED">
                            <w:pPr>
                              <w:jc w:val="center"/>
                              <w:rPr>
                                <w:rFonts w:ascii="Arial Black" w:eastAsia="HG創英角ﾎﾟｯﾌﾟ体" w:hAnsi="Arial Black" w:cs="メイリオ"/>
                                <w:color w:val="111111"/>
                                <w:sz w:val="22"/>
                              </w:rPr>
                            </w:pPr>
                          </w:p>
                          <w:p w:rsidR="00875CED" w:rsidRPr="00875CED" w:rsidRDefault="00875CED" w:rsidP="00875CED">
                            <w:pPr>
                              <w:jc w:val="center"/>
                              <w:rPr>
                                <w:rFonts w:ascii="Arial Black" w:eastAsia="HG創英角ﾎﾟｯﾌﾟ体" w:hAnsi="Arial Black"/>
                                <w:sz w:val="22"/>
                              </w:rPr>
                            </w:pPr>
                            <w:proofErr w:type="gramStart"/>
                            <w:r w:rsidRPr="00875CED">
                              <w:rPr>
                                <w:rFonts w:ascii="Arial Black" w:eastAsia="HG創英角ﾎﾟｯﾌﾟ体" w:hAnsi="Arial Black" w:cs="メイリオ"/>
                                <w:color w:val="111111"/>
                                <w:sz w:val="22"/>
                              </w:rPr>
                              <w:t>give</w:t>
                            </w:r>
                            <w:proofErr w:type="gramEnd"/>
                            <w:r w:rsidRPr="00875CED">
                              <w:rPr>
                                <w:rFonts w:ascii="Arial Black" w:eastAsia="HG創英角ﾎﾟｯﾌﾟ体" w:hAnsi="Arial Black" w:cs="メイリオ"/>
                                <w:color w:val="111111"/>
                                <w:sz w:val="22"/>
                              </w:rPr>
                              <w:t xml:space="preserve"> me som</w:t>
                            </w:r>
                            <w:bookmarkStart w:id="0" w:name="_GoBack"/>
                            <w:bookmarkEnd w:id="0"/>
                            <w:r w:rsidRPr="00875CED">
                              <w:rPr>
                                <w:rFonts w:ascii="Arial Black" w:eastAsia="HG創英角ﾎﾟｯﾌﾟ体" w:hAnsi="Arial Black" w:cs="メイリオ"/>
                                <w:color w:val="111111"/>
                                <w:sz w:val="22"/>
                              </w:rPr>
                              <w:t>ething good to 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166.2pt;margin-top:284pt;width:291.7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" adj="-2633,1885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75CED" w:rsidRPr="00875CED" w:rsidRDefault="00875CED" w:rsidP="00875CED">
                      <w:pPr>
                        <w:jc w:val="center"/>
                        <w:rPr>
                          <w:rFonts w:ascii="Arial Black" w:eastAsia="HG創英角ﾎﾟｯﾌﾟ体" w:hAnsi="Arial Black" w:cs="メイリオ"/>
                          <w:color w:val="111111"/>
                          <w:sz w:val="22"/>
                        </w:rPr>
                      </w:pPr>
                      <w:r w:rsidRPr="00875CED">
                        <w:rPr>
                          <w:rFonts w:ascii="Arial Black" w:eastAsia="HG創英角ﾎﾟｯﾌﾟ体" w:hAnsi="Arial Black"/>
                          <w:sz w:val="22"/>
                        </w:rPr>
                        <w:t xml:space="preserve">Trick or </w:t>
                      </w:r>
                      <w:proofErr w:type="gramStart"/>
                      <w:r w:rsidRPr="00875CED">
                        <w:rPr>
                          <w:rFonts w:ascii="Arial Black" w:eastAsia="HG創英角ﾎﾟｯﾌﾟ体" w:hAnsi="Arial Black"/>
                          <w:sz w:val="22"/>
                        </w:rPr>
                        <w:t xml:space="preserve">treat  </w:t>
                      </w:r>
                      <w:r w:rsidRPr="00875CED">
                        <w:rPr>
                          <w:rFonts w:ascii="Arial Black" w:eastAsia="HG創英角ﾎﾟｯﾌﾟ体" w:hAnsi="Arial Black"/>
                          <w:sz w:val="22"/>
                        </w:rPr>
                        <w:t>Trick</w:t>
                      </w:r>
                      <w:proofErr w:type="gramEnd"/>
                      <w:r w:rsidRPr="00875CED">
                        <w:rPr>
                          <w:rFonts w:ascii="Arial Black" w:eastAsia="HG創英角ﾎﾟｯﾌﾟ体" w:hAnsi="Arial Black"/>
                          <w:sz w:val="22"/>
                        </w:rPr>
                        <w:t xml:space="preserve"> or treat</w:t>
                      </w:r>
                    </w:p>
                    <w:p w:rsidR="00875CED" w:rsidRPr="00875CED" w:rsidRDefault="00875CED" w:rsidP="00875CED">
                      <w:pPr>
                        <w:jc w:val="center"/>
                        <w:rPr>
                          <w:rFonts w:ascii="Arial Black" w:eastAsia="HG創英角ﾎﾟｯﾌﾟ体" w:hAnsi="Arial Black" w:cs="メイリオ"/>
                          <w:color w:val="111111"/>
                          <w:sz w:val="22"/>
                        </w:rPr>
                      </w:pPr>
                    </w:p>
                    <w:p w:rsidR="00875CED" w:rsidRPr="00875CED" w:rsidRDefault="00875CED" w:rsidP="00875CED">
                      <w:pPr>
                        <w:jc w:val="center"/>
                        <w:rPr>
                          <w:rFonts w:ascii="Arial Black" w:eastAsia="HG創英角ﾎﾟｯﾌﾟ体" w:hAnsi="Arial Black"/>
                          <w:sz w:val="22"/>
                        </w:rPr>
                      </w:pPr>
                      <w:proofErr w:type="gramStart"/>
                      <w:r w:rsidRPr="00875CED">
                        <w:rPr>
                          <w:rFonts w:ascii="Arial Black" w:eastAsia="HG創英角ﾎﾟｯﾌﾟ体" w:hAnsi="Arial Black" w:cs="メイリオ"/>
                          <w:color w:val="111111"/>
                          <w:sz w:val="22"/>
                        </w:rPr>
                        <w:t>give</w:t>
                      </w:r>
                      <w:proofErr w:type="gramEnd"/>
                      <w:r w:rsidRPr="00875CED">
                        <w:rPr>
                          <w:rFonts w:ascii="Arial Black" w:eastAsia="HG創英角ﾎﾟｯﾌﾟ体" w:hAnsi="Arial Black" w:cs="メイリオ"/>
                          <w:color w:val="111111"/>
                          <w:sz w:val="22"/>
                        </w:rPr>
                        <w:t xml:space="preserve"> me som</w:t>
                      </w:r>
                      <w:bookmarkStart w:id="1" w:name="_GoBack"/>
                      <w:bookmarkEnd w:id="1"/>
                      <w:r w:rsidRPr="00875CED">
                        <w:rPr>
                          <w:rFonts w:ascii="Arial Black" w:eastAsia="HG創英角ﾎﾟｯﾌﾟ体" w:hAnsi="Arial Black" w:cs="メイリオ"/>
                          <w:color w:val="111111"/>
                          <w:sz w:val="22"/>
                        </w:rPr>
                        <w:t>ething good to eat!</w:t>
                      </w:r>
                    </w:p>
                  </w:txbxContent>
                </v:textbox>
              </v:shape>
            </w:pict>
          </mc:Fallback>
        </mc:AlternateContent>
      </w:r>
      <w:r w:rsidR="00875CED">
        <w:rPr>
          <w:noProof/>
        </w:rPr>
        <w:drawing>
          <wp:anchor distT="0" distB="0" distL="114300" distR="114300" simplePos="0" relativeHeight="251660288" behindDoc="0" locked="0" layoutInCell="1" allowOverlap="1" wp14:anchorId="43BC9974" wp14:editId="3557C0CC">
            <wp:simplePos x="0" y="0"/>
            <wp:positionH relativeFrom="column">
              <wp:posOffset>3110865</wp:posOffset>
            </wp:positionH>
            <wp:positionV relativeFrom="paragraph">
              <wp:posOffset>1577340</wp:posOffset>
            </wp:positionV>
            <wp:extent cx="2705100" cy="20288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5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ED">
        <w:rPr>
          <w:noProof/>
        </w:rPr>
        <w:drawing>
          <wp:anchor distT="0" distB="0" distL="114300" distR="114300" simplePos="0" relativeHeight="251662336" behindDoc="1" locked="0" layoutInCell="1" allowOverlap="1" wp14:anchorId="0CC5338E" wp14:editId="045796BF">
            <wp:simplePos x="0" y="0"/>
            <wp:positionH relativeFrom="column">
              <wp:posOffset>2712720</wp:posOffset>
            </wp:positionH>
            <wp:positionV relativeFrom="paragraph">
              <wp:posOffset>7007225</wp:posOffset>
            </wp:positionV>
            <wp:extent cx="3152775" cy="177292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9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ED">
        <w:rPr>
          <w:noProof/>
        </w:rPr>
        <w:drawing>
          <wp:anchor distT="0" distB="0" distL="114300" distR="114300" simplePos="0" relativeHeight="251664384" behindDoc="0" locked="0" layoutInCell="1" allowOverlap="1" wp14:anchorId="2F3ECDCB" wp14:editId="1769A543">
            <wp:simplePos x="0" y="0"/>
            <wp:positionH relativeFrom="column">
              <wp:posOffset>-518160</wp:posOffset>
            </wp:positionH>
            <wp:positionV relativeFrom="paragraph">
              <wp:posOffset>3980180</wp:posOffset>
            </wp:positionV>
            <wp:extent cx="3133725" cy="2350135"/>
            <wp:effectExtent l="95250" t="57150" r="104775" b="1454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7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0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ED">
        <w:rPr>
          <w:noProof/>
        </w:rPr>
        <w:drawing>
          <wp:anchor distT="0" distB="0" distL="114300" distR="114300" simplePos="0" relativeHeight="251663360" behindDoc="1" locked="0" layoutInCell="1" allowOverlap="1" wp14:anchorId="4AF5BDE0" wp14:editId="50821F9A">
            <wp:simplePos x="0" y="0"/>
            <wp:positionH relativeFrom="column">
              <wp:posOffset>-413385</wp:posOffset>
            </wp:positionH>
            <wp:positionV relativeFrom="paragraph">
              <wp:posOffset>6654800</wp:posOffset>
            </wp:positionV>
            <wp:extent cx="2921000" cy="2190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6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3FFF" wp14:editId="36BAE670">
                <wp:simplePos x="0" y="0"/>
                <wp:positionH relativeFrom="column">
                  <wp:posOffset>-832485</wp:posOffset>
                </wp:positionH>
                <wp:positionV relativeFrom="paragraph">
                  <wp:posOffset>-917575</wp:posOffset>
                </wp:positionV>
                <wp:extent cx="7096125" cy="2628900"/>
                <wp:effectExtent l="57150" t="19050" r="66675" b="95250"/>
                <wp:wrapNone/>
                <wp:docPr id="2" name="爆発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628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6CA" w:rsidRPr="001C36CA" w:rsidRDefault="001C36CA" w:rsidP="001C36CA">
                            <w:pPr>
                              <w:jc w:val="center"/>
                              <w:rPr>
                                <w:rFonts w:ascii="THESIXTYTEXT" w:hAnsi="THESIXTYTEXT" w:hint="eastAsia"/>
                                <w:color w:val="000000" w:themeColor="text1"/>
                                <w:sz w:val="96"/>
                              </w:rPr>
                            </w:pPr>
                            <w:r w:rsidRPr="001C36CA">
                              <w:rPr>
                                <w:rFonts w:ascii="THESIXTYTEXT" w:hAnsi="THESIXTYTEXT" w:hint="eastAsia"/>
                                <w:color w:val="000000" w:themeColor="text1"/>
                                <w:sz w:val="96"/>
                              </w:rPr>
                              <w:t>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" o:spid="_x0000_s1028" type="#_x0000_t71" style="position:absolute;left:0;text-align:left;margin-left:-65.55pt;margin-top:-72.25pt;width:558.7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36CA" w:rsidRPr="001C36CA" w:rsidRDefault="001C36CA" w:rsidP="001C36CA">
                      <w:pPr>
                        <w:jc w:val="center"/>
                        <w:rPr>
                          <w:rFonts w:ascii="THESIXTYTEXT" w:hAnsi="THESIXTYTEXT" w:hint="eastAsia"/>
                          <w:color w:val="000000" w:themeColor="text1"/>
                          <w:sz w:val="96"/>
                        </w:rPr>
                      </w:pPr>
                      <w:r w:rsidRPr="001C36CA">
                        <w:rPr>
                          <w:rFonts w:ascii="THESIXTYTEXT" w:hAnsi="THESIXTYTEXT" w:hint="eastAsia"/>
                          <w:color w:val="000000" w:themeColor="text1"/>
                          <w:sz w:val="96"/>
                        </w:rPr>
                        <w:t>HALLOWEEN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D01" w:rsidSect="00875CED">
      <w:pgSz w:w="11906" w:h="16838"/>
      <w:pgMar w:top="1985" w:right="1701" w:bottom="1701" w:left="1701" w:header="851" w:footer="992" w:gutter="0"/>
      <w:pgBorders w:offsetFrom="page">
        <w:top w:val="pumpkin1" w:sz="23" w:space="24" w:color="E36C0A" w:themeColor="accent6" w:themeShade="BF"/>
        <w:left w:val="pumpkin1" w:sz="23" w:space="24" w:color="E36C0A" w:themeColor="accent6" w:themeShade="BF"/>
        <w:bottom w:val="pumpkin1" w:sz="23" w:space="24" w:color="E36C0A" w:themeColor="accent6" w:themeShade="BF"/>
        <w:right w:val="pumpkin1" w:sz="23" w:space="24" w:color="E36C0A" w:themeColor="accent6" w:themeShade="B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HESIXTYTEX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A"/>
    <w:rsid w:val="000F5049"/>
    <w:rsid w:val="001C36CA"/>
    <w:rsid w:val="00875CED"/>
    <w:rsid w:val="00A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6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1</cp:revision>
  <cp:lastPrinted>2015-10-24T07:24:00Z</cp:lastPrinted>
  <dcterms:created xsi:type="dcterms:W3CDTF">2015-10-24T06:57:00Z</dcterms:created>
  <dcterms:modified xsi:type="dcterms:W3CDTF">2015-10-24T07:25:00Z</dcterms:modified>
</cp:coreProperties>
</file>